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Multi-Activités Levi 8J</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France / Lévi</w:t>
      </w:r>
    </w:p>
    <w:p/>
    <w:p>
      <w:pPr/>
      <w:r>
        <w:rPr>
          <w:rFonts w:ascii="Tahoma" w:hAnsi="Tahoma" w:eastAsia="Tahoma" w:cs="Tahoma"/>
          <w:color w:val="000"/>
          <w:sz w:val="28"/>
          <w:szCs w:val="28"/>
        </w:rPr>
        <w:t xml:space="preserve">Arrivée à l’aéroport de Kittila, situé à 15 minutes de Levi.
Transfert à votre hôtel.
Située en Laponie à 170 km au nord du Cercle polaire, Levi est au cœur du Fell, une région pure de vastes zones sauvages. Cette région de « tunturis » (« colline » en finlandais) a une faible densité de population (0,5 hab./km2), ce qui permet d’avoir un vrai contact avec cette nature faite de paysages   gelés et grands espaces enivrants. Terre des aurores boréales et du peuple Sami, c’est l’un des endroits les plus enneigés de la Laponie ; elle détient également la plus grande station de ski finlandaise dont vous pourrez profiter pendant vos temps libres. 
Diner et nuit au Levi Hotel Spa</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Safari Motoneige (2h)</w:t>
      </w:r>
    </w:p>
    <w:p/>
    <w:p>
      <w:pPr/>
      <w:r>
        <w:rPr>
          <w:rFonts w:ascii="Tahoma" w:hAnsi="Tahoma" w:eastAsia="Tahoma" w:cs="Tahoma"/>
          <w:color w:val="000"/>
          <w:sz w:val="28"/>
          <w:szCs w:val="28"/>
        </w:rPr>
        <w:t xml:space="preserve">Petit déjeuner buffet à l'hôtel. 
Votre moniteur vous donnera une première initiation à la conduite des motoneiges et vous énoncera les consignes de sécurité. Vous obtiendrez les équipements de sécurité et prendrez possession de vos Motoneiges.
Départ pour un safari dans la Tundra, encadré par votre guide expérimenté qui veillera constamment à votre sécurité. Vous progresserez en motoneige à travers les forets enneigés et sur les lacs gelés. Vous profiterez d’une paisible halte pour savourer un jus de baies chaud. Retour à votre hôtel.
Déjeuner libre. 
Après-midi libre. 
Diner et nuit au Levi Hotel Spa</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Chiens de traineau (3km)</w:t>
      </w:r>
    </w:p>
    <w:p/>
    <w:p>
      <w:pPr/>
      <w:r>
        <w:rPr>
          <w:rFonts w:ascii="Tahoma" w:hAnsi="Tahoma" w:eastAsia="Tahoma" w:cs="Tahoma"/>
          <w:color w:val="000"/>
          <w:sz w:val="28"/>
          <w:szCs w:val="28"/>
        </w:rPr>
        <w:t xml:space="preserve">Petit déjeuner buffet.
Aujourd’hui, une expérience incontournable de Laponie ! Partez à la découverte du Husky, l’animal emblématique des régions polaires avec un safari en chiens de traîneaux. Arrivés à la ferme des Husky, vous recevrez les instructions d'usage sur le maniement des chiens puis, départ pour une initiation à la conduite avec un mini safari de 3 km. Vous visiterez la ferme et dégusterez une boisson chaude et des biscuits.
Retour à votre hôtel.
Déjeuner libre. 
Après-midi libre. 
Diner et nuit au Levi Hotel Spa</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Journée libre (Sauna, Ski ou activités optionnelles)</w:t>
      </w:r>
    </w:p>
    <w:p/>
    <w:p>
      <w:pPr/>
      <w:r>
        <w:rPr>
          <w:rFonts w:ascii="Tahoma" w:hAnsi="Tahoma" w:eastAsia="Tahoma" w:cs="Tahoma"/>
          <w:color w:val="000"/>
          <w:sz w:val="28"/>
          <w:szCs w:val="28"/>
        </w:rPr>
        <w:t xml:space="preserve">Petit déjeuner buffet.
Aujourd’hui, à vous de choisir ce qu’il vous plaît ! 
Vous pourrez aller skier sur les pistes à seulement 300m de votre hôtel, faire un peu de shopping dans le village ou choisir une de nos nombreuses activités optionnelles vous permettant de découvrir les trésors de la région. Notre guide est là pour vous conseiller et vous accompagner dans votre décision : pêche blanche, ice karting, raquettes, nous vous offrons le choix.
Déjeuner libre. 
Après-midi libre. 
Diner et nuit au Levi Hotel Spa</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Village de Neiges de Lainio</w:t>
      </w:r>
    </w:p>
    <w:p/>
    <w:p>
      <w:pPr/>
      <w:r>
        <w:rPr>
          <w:rFonts w:ascii="Tahoma" w:hAnsi="Tahoma" w:eastAsia="Tahoma" w:cs="Tahoma"/>
          <w:color w:val="000"/>
          <w:sz w:val="28"/>
          <w:szCs w:val="28"/>
        </w:rPr>
        <w:t xml:space="preserve">Petit déjeuner buffet.
Départ pour une visite du Village de neige de Lainio. 
À l'arrivée au Village de Neige, vous serez accueillis par un immense igloo de neige dans lequel se trouvent les chambres de l’hotel de glace, un bar de glace, une chapelle et un restaurant de neige. Votre guide vous fera découvrir le village entièrement fait de neige et vous racontera des histoires fascinantes sur la façon dont il a été créé. Dégustez un jus au bar de glace et prenez du temps pour faire votre propre visite afin d’admirer toutes les incroyables sculptures de neige et de glace. Retour à votre hôtel. 
Déjeuner libre.
Après-midi libre. 
Diner et nuit au Levi Hotel Spa</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Ferme de rennes et tour en traineau (1km)</w:t>
      </w:r>
    </w:p>
    <w:p/>
    <w:p>
      <w:pPr/>
      <w:r>
        <w:rPr>
          <w:rFonts w:ascii="Tahoma" w:hAnsi="Tahoma" w:eastAsia="Tahoma" w:cs="Tahoma"/>
          <w:color w:val="000"/>
          <w:sz w:val="28"/>
          <w:szCs w:val="28"/>
        </w:rPr>
        <w:t xml:space="preserve">Petit déjeuner buffet.
Départ depuis Levi pour rejoindre une ferme de rennes et avoir un petit goût de Laponie traditionnelle !
L’élevage de rennes est une source de revenus importante en Laponie. Les rennes sont des animaux semi-sauvages et vivent en liberté dans les forêts ; les éleveurs ne les rassemblent que deux fois par an. À la ferme, l’éleveur aura soigneusement choisi un groupe de rennes entraînés à tirer un traîneau, où vous vous installerez confortablement pour une promenade d’environ 1 km au coeur de la nature. Vous aurez l’occasion de nourrir les rennes avec du lichen. 
De retour à la ferme, vous savourerez une tasse de café et écouterez des histoires sur les rennes avant de rentrer à Levi en autocar.
Déjeuner libre.
Après-midi libre. 
Diner et nuit au Levi Hotel Spa</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Montée en téléphérique à l’exposition Samiland</w:t>
      </w:r>
    </w:p>
    <w:p/>
    <w:p>
      <w:pPr/>
      <w:r>
        <w:rPr>
          <w:rFonts w:ascii="Tahoma" w:hAnsi="Tahoma" w:eastAsia="Tahoma" w:cs="Tahoma"/>
          <w:color w:val="000"/>
          <w:sz w:val="28"/>
          <w:szCs w:val="28"/>
        </w:rPr>
        <w:t xml:space="preserve">etit déjeuner buffet.
Ce matin, départ à pied de votre hôtel pour vous rendre au pied des pistes de ski, d’où vous vous rendrez en « Gondola » (téléphérique) sur les hauteurs de Levi à l’exposition Samiland, retraçant l’histoire du seul peuple indigène d’Europe : les Samis. D’en haut si le temps est dégagé, vous pourrez profiter de vues sur le village de Levi et ses alentours.
Déjeuner libre.
Après-midi libre. 
Diner et nuit au Levi Hotel Spa</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Départ</w:t>
      </w:r>
    </w:p>
    <w:p/>
    <w:p>
      <w:pPr/>
      <w:r>
        <w:rPr>
          <w:rFonts w:ascii="Tahoma" w:hAnsi="Tahoma" w:eastAsia="Tahoma" w:cs="Tahoma"/>
          <w:color w:val="000"/>
          <w:sz w:val="28"/>
          <w:szCs w:val="28"/>
        </w:rPr>
        <w:t xml:space="preserve">Petit déjeuner buffet à l’hôtel.
Transfert à l’aéroport selon vos horaires de vols.
Fin de nos services.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2026-10-13T12:51:56+00:00</dcterms:created>
  <dcterms:modified xsi:type="dcterms:W3CDTF">2026-10-13T12:51:56+00:00</dcterms:modified>
</cp:coreProperties>
</file>

<file path=docProps/custom.xml><?xml version="1.0" encoding="utf-8"?>
<Properties xmlns="http://schemas.openxmlformats.org/officeDocument/2006/custom-properties" xmlns:vt="http://schemas.openxmlformats.org/officeDocument/2006/docPropsVTypes"/>
</file>